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bookmarkStart w:id="0" w:name="_GoBack"/>
      <w:r w:rsidRPr="00BE0182">
        <w:rPr>
          <w:rFonts w:ascii="標楷體" w:eastAsia="標楷體" w:hAnsi="標楷體" w:cs="Gungsuh"/>
          <w:b/>
          <w:color w:val="000000"/>
          <w:sz w:val="32"/>
          <w:szCs w:val="32"/>
        </w:rPr>
        <w:t>桃園市立桃園國民中學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bookmarkEnd w:id="0"/>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一、主旨：桃園國中為鼓勵國小高年級學生寒假參與學習活動，特舉辦多元展能資優營隊。營隊活動及課程由本校英語、數理、創造力資優教師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統籌規畫，並由桃園國中資優班的學長姐擔任隊輔，希望透過玩中學、做中學的活動，讓同學有豐富多元的學習體驗，開發同學們的潛能，並提早認識桃園國中環境及資優教育課程。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r w:rsidR="00665EB3" w:rsidRPr="00665EB3">
        <w:rPr>
          <w:rFonts w:ascii="標楷體" w:eastAsia="標楷體" w:hAnsi="標楷體" w:cs="標楷體" w:hint="eastAsia"/>
          <w:b/>
          <w:color w:val="000000"/>
          <w:sz w:val="24"/>
          <w:szCs w:val="24"/>
        </w:rPr>
        <w:t>zSpace</w:t>
      </w:r>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r w:rsidR="00665EB3" w:rsidRPr="00665EB3">
        <w:rPr>
          <w:rFonts w:ascii="標楷體" w:eastAsia="標楷體" w:hAnsi="標楷體" w:hint="eastAsia"/>
          <w:b/>
          <w:sz w:val="24"/>
          <w:szCs w:val="24"/>
        </w:rPr>
        <w:t>互動型奈米顯微鏡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桃園國中輔導室收」。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(2)電子郵件—電子檔請e-mail：</w:t>
      </w:r>
      <w:hyperlink r:id="rId8">
        <w:r w:rsidRPr="00BE0182">
          <w:rPr>
            <w:rFonts w:ascii="標楷體" w:eastAsia="標楷體" w:hAnsi="標楷體" w:cs="標楷體"/>
            <w:color w:val="0000FF"/>
            <w:sz w:val="24"/>
            <w:szCs w:val="24"/>
            <w:u w:val="single"/>
          </w:rPr>
          <w:t>chubbyliu800309@ms.tyc.edu.tw</w:t>
        </w:r>
      </w:hyperlink>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入帳帳號：026-038-09512-3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戶名：桃園市立桃園國民中學保管金專戶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空的附蓋寶特瓶</w:t>
      </w:r>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神探大對決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，解謎以破不同關卡，收集各關寶物，達成任務成為今日課程的大神探。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李欣璇老師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r w:rsidR="00665EB3">
              <w:rPr>
                <w:rFonts w:eastAsia="標楷體"/>
                <w:color w:val="000000"/>
                <w:sz w:val="24"/>
                <w:szCs w:val="24"/>
              </w:rPr>
              <w:t>zSpace</w:t>
            </w:r>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用奈米顯微鏡觀察小魚的血管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生活中美妙的鑲嵌有著迷人的視覺效果，利用圖形的特殊規律，透過黏貼拼合，不但可以提升空間觀念，你也可以製作跟設計令人驚嘆的鑲嵌圖形喔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「摺摺」稱奇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藉由自製簡易馬達了解電動機的基本構造，感受電流與磁場間的交互作用。</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浮沉玩偶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藉由製作浮沉玩偶探討物質浮沉的關鍵因素。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活動最後以個人競賽進行，由製作出最「靈敏」的浮沉玩偶者獲獎。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r w:rsidRPr="003D0A12">
              <w:rPr>
                <w:rFonts w:eastAsia="標楷體"/>
                <w:color w:val="000000"/>
                <w:sz w:val="24"/>
                <w:szCs w:val="24"/>
              </w:rPr>
              <w:t>附蓋</w:t>
            </w:r>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r w:rsidRPr="00FB385F">
              <w:rPr>
                <w:rFonts w:eastAsia="標楷體" w:hint="eastAsia"/>
                <w:color w:val="000000"/>
                <w:sz w:val="24"/>
                <w:szCs w:val="24"/>
              </w:rPr>
              <w:t>zSpace</w:t>
            </w:r>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r w:rsidRPr="00FB385F">
              <w:rPr>
                <w:rFonts w:eastAsia="標楷體" w:hint="eastAsia"/>
                <w:color w:val="000000"/>
                <w:sz w:val="24"/>
                <w:szCs w:val="24"/>
              </w:rPr>
              <w:t>zSpace</w:t>
            </w:r>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r w:rsidRPr="009C07DF">
              <w:rPr>
                <w:rFonts w:eastAsia="標楷體"/>
                <w:b/>
                <w:color w:val="000000"/>
                <w:sz w:val="28"/>
                <w:szCs w:val="28"/>
              </w:rPr>
              <w:t>–</w:t>
            </w:r>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遊戲製作的平臺，並引導同學們製作自己的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葉懿葶老師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r w:rsidR="00BD10F8" w:rsidRPr="007F07CA">
        <w:rPr>
          <w:rFonts w:ascii="標楷體" w:eastAsia="標楷體" w:hAnsi="標楷體" w:cs="Gungsuh"/>
          <w:color w:val="000000"/>
          <w:sz w:val="26"/>
          <w:szCs w:val="26"/>
        </w:rPr>
        <w:t>輔導室特教組，電話：3358282轉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0E" w:rsidRDefault="00C4050E" w:rsidP="004C492E">
      <w:r>
        <w:separator/>
      </w:r>
    </w:p>
  </w:endnote>
  <w:endnote w:type="continuationSeparator" w:id="0">
    <w:p w:rsidR="00C4050E" w:rsidRDefault="00C4050E"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0E" w:rsidRDefault="00C4050E" w:rsidP="004C492E">
      <w:r>
        <w:separator/>
      </w:r>
    </w:p>
  </w:footnote>
  <w:footnote w:type="continuationSeparator" w:id="0">
    <w:p w:rsidR="00C4050E" w:rsidRDefault="00C4050E" w:rsidP="004C4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B1EAA"/>
    <w:rsid w:val="002D7649"/>
    <w:rsid w:val="0030428D"/>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8D3F78"/>
    <w:rsid w:val="00960B4C"/>
    <w:rsid w:val="009C07DF"/>
    <w:rsid w:val="009C6155"/>
    <w:rsid w:val="00B31877"/>
    <w:rsid w:val="00B800DB"/>
    <w:rsid w:val="00BD0FE3"/>
    <w:rsid w:val="00BD10F8"/>
    <w:rsid w:val="00BE0182"/>
    <w:rsid w:val="00BE6893"/>
    <w:rsid w:val="00C27533"/>
    <w:rsid w:val="00C4050E"/>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left w:w="108" w:type="dxa"/>
        <w:right w:w="108" w:type="dxa"/>
      </w:tblCellMar>
    </w:tblPr>
  </w:style>
  <w:style w:type="table" w:customStyle="1" w:styleId="a6">
    <w:basedOn w:val="TableNormal"/>
    <w:rsid w:val="00CF22B9"/>
    <w:tblPr>
      <w:tblStyleRowBandSize w:val="1"/>
      <w:tblStyleColBandSize w:val="1"/>
      <w:tblCellMar>
        <w:left w:w="108" w:type="dxa"/>
        <w:right w:w="108" w:type="dxa"/>
      </w:tblCellMar>
    </w:tblPr>
  </w:style>
  <w:style w:type="table" w:customStyle="1" w:styleId="a7">
    <w:basedOn w:val="TableNormal"/>
    <w:rsid w:val="00CF22B9"/>
    <w:tblPr>
      <w:tblStyleRowBandSize w:val="1"/>
      <w:tblStyleColBandSize w:val="1"/>
      <w:tblCellMar>
        <w:left w:w="28"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left w:w="108" w:type="dxa"/>
        <w:right w:w="108" w:type="dxa"/>
      </w:tblCellMar>
    </w:tblPr>
  </w:style>
  <w:style w:type="table" w:customStyle="1" w:styleId="a6">
    <w:basedOn w:val="TableNormal"/>
    <w:rsid w:val="00CF22B9"/>
    <w:tblPr>
      <w:tblStyleRowBandSize w:val="1"/>
      <w:tblStyleColBandSize w:val="1"/>
      <w:tblCellMar>
        <w:left w:w="108" w:type="dxa"/>
        <w:right w:w="108" w:type="dxa"/>
      </w:tblCellMar>
    </w:tblPr>
  </w:style>
  <w:style w:type="table" w:customStyle="1" w:styleId="a7">
    <w:basedOn w:val="TableNormal"/>
    <w:rsid w:val="00CF22B9"/>
    <w:tblPr>
      <w:tblStyleRowBandSize w:val="1"/>
      <w:tblStyleColBandSize w:val="1"/>
      <w:tblCellMar>
        <w:left w:w="28"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ubbyliu800309@m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2019-12-31T06:23:00Z</dcterms:created>
  <dcterms:modified xsi:type="dcterms:W3CDTF">2019-12-31T06:23:00Z</dcterms:modified>
</cp:coreProperties>
</file>